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C3" w:rsidRPr="00844E11" w:rsidRDefault="002816C3" w:rsidP="002816C3">
      <w:pPr>
        <w:pStyle w:val="a3"/>
        <w:ind w:left="-567" w:right="-686"/>
        <w:jc w:val="center"/>
        <w:rPr>
          <w:rFonts w:ascii="Courier New" w:hAnsi="Courier New" w:cs="Courier New"/>
          <w:b/>
          <w:sz w:val="48"/>
          <w:szCs w:val="48"/>
        </w:rPr>
      </w:pPr>
      <w:r w:rsidRPr="00844E11">
        <w:rPr>
          <w:rFonts w:ascii="Courier New" w:hAnsi="Courier New" w:cs="Courier New"/>
          <w:b/>
          <w:sz w:val="48"/>
          <w:szCs w:val="48"/>
        </w:rPr>
        <w:t>Итоговая таблица</w:t>
      </w:r>
    </w:p>
    <w:p w:rsidR="002816C3" w:rsidRPr="00844E11" w:rsidRDefault="002816C3" w:rsidP="002816C3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  <w:r w:rsidRPr="00844E11">
        <w:rPr>
          <w:rFonts w:ascii="Courier New" w:hAnsi="Courier New" w:cs="Courier New"/>
          <w:b/>
          <w:sz w:val="32"/>
          <w:szCs w:val="32"/>
        </w:rPr>
        <w:t>Чемпионата Республики Казахстан 2014 года</w:t>
      </w:r>
    </w:p>
    <w:p w:rsidR="002816C3" w:rsidRPr="00844E11" w:rsidRDefault="002816C3" w:rsidP="002816C3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  <w:r w:rsidRPr="00844E11">
        <w:rPr>
          <w:rFonts w:ascii="Courier New" w:hAnsi="Courier New" w:cs="Courier New"/>
          <w:b/>
          <w:sz w:val="32"/>
          <w:szCs w:val="32"/>
        </w:rPr>
        <w:t>по классическим шахматам</w:t>
      </w:r>
    </w:p>
    <w:p w:rsidR="002816C3" w:rsidRDefault="002816C3" w:rsidP="002816C3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в категории мальчики до 10</w:t>
      </w:r>
      <w:r w:rsidRPr="00844E11">
        <w:rPr>
          <w:rFonts w:ascii="Courier New" w:hAnsi="Courier New" w:cs="Courier New"/>
          <w:b/>
          <w:sz w:val="32"/>
          <w:szCs w:val="32"/>
        </w:rPr>
        <w:t xml:space="preserve"> лет</w:t>
      </w:r>
    </w:p>
    <w:p w:rsidR="002816C3" w:rsidRPr="00844E11" w:rsidRDefault="002816C3" w:rsidP="002816C3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</w:p>
    <w:p w:rsidR="002816C3" w:rsidRPr="00844E11" w:rsidRDefault="002816C3" w:rsidP="002816C3">
      <w:pPr>
        <w:pStyle w:val="a3"/>
        <w:ind w:left="-567" w:right="-686"/>
        <w:jc w:val="center"/>
        <w:rPr>
          <w:rFonts w:ascii="Courier New" w:hAnsi="Courier New" w:cs="Courier New"/>
          <w:b/>
          <w:sz w:val="24"/>
          <w:szCs w:val="24"/>
        </w:rPr>
      </w:pPr>
      <w:r w:rsidRPr="00844E11">
        <w:rPr>
          <w:rFonts w:ascii="Courier New" w:hAnsi="Courier New" w:cs="Courier New"/>
          <w:b/>
          <w:sz w:val="24"/>
          <w:szCs w:val="24"/>
        </w:rPr>
        <w:t xml:space="preserve">г. Павлодар          </w:t>
      </w:r>
      <w:r>
        <w:rPr>
          <w:rFonts w:ascii="Courier New" w:hAnsi="Courier New" w:cs="Courier New"/>
          <w:b/>
          <w:sz w:val="24"/>
          <w:szCs w:val="24"/>
        </w:rPr>
        <w:t xml:space="preserve">       </w:t>
      </w:r>
      <w:r w:rsidRPr="00844E11">
        <w:rPr>
          <w:rFonts w:ascii="Courier New" w:hAnsi="Courier New" w:cs="Courier New"/>
          <w:b/>
          <w:sz w:val="24"/>
          <w:szCs w:val="24"/>
        </w:rPr>
        <w:t xml:space="preserve">                  20-28 марта 2014 г.</w:t>
      </w:r>
    </w:p>
    <w:p w:rsidR="002816C3" w:rsidRPr="00844E11" w:rsidRDefault="002816C3" w:rsidP="002816C3">
      <w:pPr>
        <w:pStyle w:val="a3"/>
        <w:ind w:left="-567" w:right="-686"/>
        <w:jc w:val="center"/>
        <w:rPr>
          <w:rFonts w:ascii="Courier New" w:hAnsi="Courier New" w:cs="Courier New"/>
          <w:b/>
        </w:rPr>
      </w:pPr>
    </w:p>
    <w:p w:rsidR="003433D3" w:rsidRPr="00C752A8" w:rsidRDefault="003433D3" w:rsidP="000E418F">
      <w:pPr>
        <w:pStyle w:val="a3"/>
        <w:rPr>
          <w:rFonts w:ascii="Courier New" w:hAnsi="Courier New" w:cs="Courier New"/>
        </w:rPr>
      </w:pPr>
      <w:r w:rsidRPr="00C752A8">
        <w:rPr>
          <w:rFonts w:ascii="Courier New" w:hAnsi="Courier New" w:cs="Courier New"/>
        </w:rPr>
        <w:t>----------------------------------------------</w:t>
      </w:r>
      <w:r w:rsidR="002816C3" w:rsidRPr="00C752A8">
        <w:rPr>
          <w:rFonts w:ascii="Courier New" w:hAnsi="Courier New" w:cs="Courier New"/>
        </w:rPr>
        <w:t>--------------------------</w:t>
      </w:r>
    </w:p>
    <w:p w:rsidR="003433D3" w:rsidRPr="00C752A8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C752A8">
        <w:rPr>
          <w:rFonts w:ascii="Courier New" w:hAnsi="Courier New" w:cs="Courier New"/>
          <w:b/>
          <w:sz w:val="18"/>
          <w:szCs w:val="18"/>
        </w:rPr>
        <w:t xml:space="preserve">  1.   42  </w:t>
      </w:r>
      <w:r w:rsidRPr="001E5CB3">
        <w:rPr>
          <w:rFonts w:ascii="Courier New" w:hAnsi="Courier New" w:cs="Courier New"/>
          <w:b/>
          <w:sz w:val="18"/>
          <w:szCs w:val="18"/>
        </w:rPr>
        <w:t>Серикбай</w:t>
      </w:r>
      <w:r w:rsidRPr="00C752A8">
        <w:rPr>
          <w:rFonts w:ascii="Courier New" w:hAnsi="Courier New" w:cs="Courier New"/>
          <w:b/>
          <w:sz w:val="18"/>
          <w:szCs w:val="18"/>
        </w:rPr>
        <w:t xml:space="preserve"> </w:t>
      </w:r>
      <w:r w:rsidRPr="001E5CB3">
        <w:rPr>
          <w:rFonts w:ascii="Courier New" w:hAnsi="Courier New" w:cs="Courier New"/>
          <w:b/>
          <w:sz w:val="18"/>
          <w:szCs w:val="18"/>
        </w:rPr>
        <w:t>Алимжан</w:t>
      </w:r>
      <w:r w:rsidRPr="00C752A8">
        <w:rPr>
          <w:rFonts w:ascii="Courier New" w:hAnsi="Courier New" w:cs="Courier New"/>
          <w:b/>
          <w:sz w:val="18"/>
          <w:szCs w:val="18"/>
        </w:rPr>
        <w:t xml:space="preserve">            8.5  55.5  52.25  43.5  1800 2334 +5.08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C752A8">
        <w:rPr>
          <w:rFonts w:ascii="Courier New" w:hAnsi="Courier New" w:cs="Courier New"/>
          <w:b/>
          <w:sz w:val="18"/>
          <w:szCs w:val="18"/>
        </w:rPr>
        <w:t xml:space="preserve">  2.    </w:t>
      </w:r>
      <w:r w:rsidRPr="001E5CB3">
        <w:rPr>
          <w:rFonts w:ascii="Courier New" w:hAnsi="Courier New" w:cs="Courier New"/>
          <w:b/>
          <w:sz w:val="18"/>
          <w:szCs w:val="18"/>
        </w:rPr>
        <w:t>1  Ногербек Казыбек            7.0  54.5  39.75  36.5  2004 2054 +0.54</w:t>
      </w:r>
    </w:p>
    <w:p w:rsidR="002816C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</w:t>
      </w:r>
      <w:r w:rsidR="002816C3" w:rsidRPr="001E5CB3">
        <w:rPr>
          <w:rFonts w:ascii="Courier New" w:hAnsi="Courier New" w:cs="Courier New"/>
          <w:b/>
          <w:sz w:val="18"/>
          <w:szCs w:val="18"/>
        </w:rPr>
        <w:t xml:space="preserve">33 </w:t>
      </w:r>
      <w:r w:rsidR="00C752A8" w:rsidRPr="00C752A8">
        <w:rPr>
          <w:rFonts w:ascii="Courier New" w:hAnsi="Courier New" w:cs="Courier New"/>
          <w:b/>
          <w:sz w:val="18"/>
          <w:szCs w:val="18"/>
        </w:rPr>
        <w:t xml:space="preserve"> </w:t>
      </w:r>
      <w:r w:rsidR="002816C3" w:rsidRPr="001E5CB3">
        <w:rPr>
          <w:rFonts w:ascii="Courier New" w:hAnsi="Courier New" w:cs="Courier New"/>
          <w:b/>
          <w:sz w:val="18"/>
          <w:szCs w:val="18"/>
        </w:rPr>
        <w:t>Куанышкалиев Тимур          7.0  50.0  36.00  37.0  1800 2065 +3.06</w:t>
      </w:r>
    </w:p>
    <w:p w:rsidR="003433D3" w:rsidRPr="001E5CB3" w:rsidRDefault="002816C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ab/>
        <w:t xml:space="preserve"> </w:t>
      </w:r>
      <w:r w:rsidR="003433D3" w:rsidRPr="001E5CB3">
        <w:rPr>
          <w:rFonts w:ascii="Courier New" w:hAnsi="Courier New" w:cs="Courier New"/>
          <w:b/>
          <w:sz w:val="18"/>
          <w:szCs w:val="18"/>
        </w:rPr>
        <w:t>3</w:t>
      </w:r>
      <w:r w:rsidRPr="001E5CB3">
        <w:rPr>
          <w:rFonts w:ascii="Courier New" w:hAnsi="Courier New" w:cs="Courier New"/>
          <w:b/>
          <w:sz w:val="18"/>
          <w:szCs w:val="18"/>
        </w:rPr>
        <w:t xml:space="preserve">  </w:t>
      </w:r>
      <w:r w:rsidR="003433D3" w:rsidRPr="001E5CB3">
        <w:rPr>
          <w:rFonts w:ascii="Courier New" w:hAnsi="Courier New" w:cs="Courier New"/>
          <w:b/>
          <w:sz w:val="18"/>
          <w:szCs w:val="18"/>
        </w:rPr>
        <w:t xml:space="preserve">Зульфухаров Медет        </w:t>
      </w:r>
      <w:r w:rsidRPr="001E5CB3">
        <w:rPr>
          <w:rFonts w:ascii="Courier New" w:hAnsi="Courier New" w:cs="Courier New"/>
          <w:b/>
          <w:sz w:val="18"/>
          <w:szCs w:val="18"/>
        </w:rPr>
        <w:t xml:space="preserve"> </w:t>
      </w:r>
      <w:r w:rsidR="003433D3" w:rsidRPr="001E5CB3">
        <w:rPr>
          <w:rFonts w:ascii="Courier New" w:hAnsi="Courier New" w:cs="Courier New"/>
          <w:b/>
          <w:sz w:val="18"/>
          <w:szCs w:val="18"/>
        </w:rPr>
        <w:t xml:space="preserve">  7.0  52.0  36.75  36.5  2002 2087 +0.92       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5.   15  Шарипов Алишер              6.5  48.5  30.50  37.5  1900 2000 +1.20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13  Сатыбалды Амир              6.5  47.5  28.50  33.0  1900 2000 +1.20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23  Джамбул Нурадиль            6.5  45.5  28.25  33.5  1800 2011 +2.52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8.    2  Кали Елимжан                6.0  53.0  32.50  34.0  2003 1959 -0.44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 7  Байшурин Нурбахыт           6.0  48.0  28.00  33.0  1900 1948 +0.54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16  Яруллин Дамир               6.0  47.5  30.75  28.5  1900 1947 +0.56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 4  Каиржан Адильхан            6.0  47.5  30.25  28.0  2001 1936 -0.66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10  Мамытбеков Канат            6.0  43.0  27.50  24.5  1900 1892 -0.07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19  Аманжол Султан              6.0  42.5  24.50  29.0  1800 1937 +1.62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12  Маханов Амир                6.0  42.5  25.75  27.5  1900 1881 -0.24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15.   34  Кульнияз Мухамедали         5.5  51.0  28.00  34.0  1800 1959 +1.96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26  Жаназаров Искандер          5.5  45.5  23.00  29.0  1800 1903 +1.28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 5  Асанов Арлан                5.5  43.0  24.25  30.5  1900 1869 -0.38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24  Егоров Михаил               5.5  43.0  24.25  27.0  1800 1836 +0.46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35  Кылышбеков Тенгир           5.5  42.5  23.75  29.0  1800 1913 +1.44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29  Кадыров Бахтияр             5.5  42.0  22.00  22.5  1800 1880 +1.00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40  Сансызбаев Нурлыбек         5.5  41.5  25.25  24.0  1800 1891 +1.14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22.    8  Бекбаев Даниял              5.0  52.0  26.25  34.5  1900 1888 -0.18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64  Толегенов Рауан             5.0  45.5  23.00  31.0  1700 1921 +2.55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14  Хасенов Тамерлан            5.0  45.5  22.50  27.5  1900 1832 -0.84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31  Кертаев Натан               5.0  44.0  19.75  26.0  1800 1838 +0.40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27  Жусупбеков Аслан            5.0  42.5  19.75  26.0  1800 1877 +0.88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 9  Ескендиров Мансур           5.0  40.0  19.50  25.0  1900 1821 -1.00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25  Жамшит Нурсултан            5.0  37.0  17.00  24.0  1800 1832 +0.36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32  Конысбай Шапагат            5.0  35.5  16.00  21.0  1800 1787 -0.18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21  Аубакиров Шынгыз            5.0  35.0  17.00  25.0  1800 1787 -0.20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30  Керимов Тамерлан            5.0  34.0  15.00  21.0  1800 1765 -0.46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32.    6  Асентай Махмуд              4.5  49.0  19.25  26.5  1900 1789 -1.36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20  Аубакиров Жаслан            4.5  47.0  18.75  26.5  1800 1823 +0.26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37  Мусаев Ануар                4.5  44.0  18.50  23.5  1800 1845 +0.54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48  Абузяров Арлан              4.5  44.0  22.50  23.0  1700 1856 +1.86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38  Олжасулы Сержан             4.5  42.0  16.50  23.0  1800 1823 +0.28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71  Сагадатов Бакустар          4.5  41.5  15.75  21.0  1600 1770 +1.67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11  Маратов Динмухамед          4.5  41.0  18.25  24.5  1900 1789 -1.38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18  Айтбек Сардар               4.5  39.0  17.00  21.0  1800 1745 -0.64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46  Тулегенов Асхат             4.5  38.5  18.00  17.5  1800 1793 -0.02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17  Абуалиев Алихан             4.5  33.0  15.00  20.5  1800 1711 -1.10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42.   49  Айнакулов Акберен           4.0  46.5  18.00  24.0  1700 1768 +0.84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65  Шаймардан Бекарыс           4.0  43.5  18.50  22.0  1700 1779 +0.97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61  Самиголла Ильяс             4.0  39.5  14.50  21.5  1700 1757 +0.76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36  Лыцарь Алексей              4.0  38.5  12.50  22.0  1800 1735 -0.74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43  Тимошечкин Александр        4.0  37.0  13.00  19.0  1800 1724 -0.88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56  Жамантаев Раимбек           4.0  36.5  15.00  20.0  1700 1757 +0.74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44  Тойши Бакдаулет             4.0  36.0  12.00  21.0  1800 1746 -0.64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45  Трусевич Семен              4.0  35.5  12.00  18.0  1800 1746 -0.64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50  Аманжолов Касым             4.0  35.0  10.50  19.0  1700 1724 +0.32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70  Рыскалиев Аян               4.0  25.5   8.75  12.0  1600 1626 +0.22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52.   57  Жумабек Алихан              3.5  43.5  15.75  23.5  1700 1742 +0.46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47  Туркменбай Аманай           3.5  41.5  14.50  19.5  1800 1709 -1.12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22  Ахметжан Аблай              3.5  38.0  13.25  21.0  1800 1642 -1.96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39  Сабиров Расул               3.5  38.0  11.50  17.0  1800 1642 -1.96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41  Семкин Владислав            3.5  37.5  11.75  17.5  1800 1687 -1.40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55  Жакен Максат                3.5  36.5   9.75  16.0  1700 1676 -0.30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68  Кадыр Линар                 3.5  35.0   7.25  16.5  1600 1609 +0.08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lastRenderedPageBreak/>
        <w:t xml:space="preserve">       60  Резанко Александр           3.5  34.5   8.75  13.5  1700 1622 -0.84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72  Талгатулы Нурсултан         3.5  33.0   9.50  14.5  1600 1609 +0.10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52  Бектас Талгат               3.5  33.0   8.00  13.0  1700 1664 -0.48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62.   51  Аскаров Алижан              3.0  34.0   6.75  14.5  1700 1597 -1.24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66  Абдрахманов Тимур           3.0  32.0   6.00  11.0  1600 1532 -0.66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58  Исагулов Али                3.0  31.0   5.50  15.0  1700 1631 -0.80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62  Султанов Алихан             3.0  29.0   5.25   9.0  1700 1460 -1.72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53  Грицик Никита               3.0  27.5   5.75  10.0  1700 1553 -1.80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67.   59  Калиев Айтуар               2.0  37.5   5.00  11.0  1700 1524 -1.94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28  Искакбаев Ибраим            2.0  34.5  10.75  13.5  1800 1556 -2.34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73  Тлектес Данияр              2.0  31.0   1.75  10.0  1600 1391 -1.80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63  Тлеулес Тамерлан            2.0  31.0   4.25   9.0  1700 1403 -2.72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71.   69  Кайсабеков Диас             1.5  30.5   2.00   8.5  1600 1231 -2.68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72.   54  Есенгельди Нурали           0.0  45.0  20.25   0.0  1700  -   +0.00</w:t>
      </w:r>
    </w:p>
    <w:p w:rsidR="003433D3" w:rsidRPr="001E5CB3" w:rsidRDefault="003433D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E5CB3">
        <w:rPr>
          <w:rFonts w:ascii="Courier New" w:hAnsi="Courier New" w:cs="Courier New"/>
          <w:b/>
          <w:sz w:val="18"/>
          <w:szCs w:val="18"/>
        </w:rPr>
        <w:t xml:space="preserve">       67  Джанузак Аспандияр          0.0  45.0  20.25   0.0  1600  -   +0.00</w:t>
      </w:r>
    </w:p>
    <w:p w:rsidR="002816C3" w:rsidRPr="001E5CB3" w:rsidRDefault="002816C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2816C3" w:rsidRPr="001E5CB3" w:rsidRDefault="002816C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2816C3" w:rsidRPr="001E5CB3" w:rsidRDefault="002816C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2816C3" w:rsidRPr="001E5CB3" w:rsidRDefault="002816C3" w:rsidP="000E418F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2816C3" w:rsidRPr="001E5CB3" w:rsidRDefault="002816C3" w:rsidP="000E418F">
      <w:pPr>
        <w:pStyle w:val="a3"/>
        <w:rPr>
          <w:rFonts w:ascii="Courier New" w:hAnsi="Courier New" w:cs="Courier New"/>
          <w:b/>
          <w:sz w:val="28"/>
          <w:szCs w:val="28"/>
        </w:rPr>
      </w:pPr>
      <w:r w:rsidRPr="001E5CB3">
        <w:rPr>
          <w:rFonts w:ascii="Courier New" w:hAnsi="Courier New" w:cs="Courier New"/>
          <w:b/>
          <w:sz w:val="28"/>
          <w:szCs w:val="28"/>
        </w:rPr>
        <w:t>Главный судья:                    Егоров Е.В.</w:t>
      </w:r>
    </w:p>
    <w:sectPr w:rsidR="002816C3" w:rsidRPr="001E5CB3" w:rsidSect="002816C3">
      <w:pgSz w:w="11906" w:h="16838"/>
      <w:pgMar w:top="1134" w:right="1335" w:bottom="993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740F"/>
    <w:rsid w:val="001E5CB3"/>
    <w:rsid w:val="002816C3"/>
    <w:rsid w:val="003433D3"/>
    <w:rsid w:val="00890C9B"/>
    <w:rsid w:val="00B8740F"/>
    <w:rsid w:val="00C7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E41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E418F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8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cp:lastPrinted>2014-03-28T09:18:00Z</cp:lastPrinted>
  <dcterms:created xsi:type="dcterms:W3CDTF">2014-03-28T09:20:00Z</dcterms:created>
  <dcterms:modified xsi:type="dcterms:W3CDTF">2014-03-28T13:18:00Z</dcterms:modified>
</cp:coreProperties>
</file>