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6" w:rsidRDefault="00A11B16" w:rsidP="00A11B1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A11B16" w:rsidRDefault="00A11B16" w:rsidP="00A11B1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девочек до 10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A11B16" w:rsidRDefault="00A11B16" w:rsidP="00A11B1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A11B16" w:rsidRPr="00A11B16" w:rsidRDefault="00A11B16" w:rsidP="00A11B16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1.    1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Сер</w:t>
      </w:r>
      <w:proofErr w:type="gramStart"/>
      <w:r w:rsidRPr="00A11B16">
        <w:rPr>
          <w:rFonts w:ascii="Courier New" w:hAnsi="Courier New" w:cs="Courier New"/>
          <w:b/>
          <w:sz w:val="22"/>
          <w:szCs w:val="22"/>
        </w:rPr>
        <w:t>i</w:t>
      </w:r>
      <w:proofErr w:type="gramEnd"/>
      <w:r w:rsidRPr="00A11B16">
        <w:rPr>
          <w:rFonts w:ascii="Courier New" w:hAnsi="Courier New" w:cs="Courier New"/>
          <w:b/>
          <w:sz w:val="22"/>
          <w:szCs w:val="22"/>
        </w:rPr>
        <w:t>кбай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Асель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8.5  50.0  46.50  43.5  2100 2311 +1.39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2.   11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Абдуали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Самал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 7.5  49.5  37.50  35.0  1800 2162 +4.08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3.    3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Ахшатаева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Нургуль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7.0  48.0  34.50  35.5  1900 2087 +2.05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4.    2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Абдимаш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Аяжан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 6.0  50.0  28.50  32.0  2000 1981 -0.21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26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Торегелді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Назым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6.0  41.5  26.50  26.0  1800 1981 +2.22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6.    4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Бакытжан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Алина              5.5  51.0  28.25  30.0  1900 1947 +0.55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24  Одинцова Ева                5.5  49.5  25.75  33.0  1800 2002 +2.53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 7  Кадырова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Назира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5.5  48.0  23.50  32.5  1900 1947 +0.55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 8  Кадырова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Эльмира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5.5  45.5  24.50  26.0  1900 1913 +0.19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10.    9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Мян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Екатерина               5.0  48.5  23.50  28.5  1900 1876 -0.31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 5  Гурова Анастасия            5.0  43.0  19.00  26.0  1900 1910 +0.05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29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Хамзина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Меруерт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5.0  42.5  19.50  27.0  1800 1865 +0.77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Салкенова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Дария             5.0  40.5  16.50  24.0  1800 1899 +1.22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Байдалинова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Дарина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5.0  39.5  18.00  22.0  1800 1854 +0.68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Кожикова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Малика             5.0  25.0  13.50  16.0  1800 1843 +0.50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16.   15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Даянова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Камилла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4.5  33.0  14.00  19.0  1800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1800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+0.00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Шаукен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 4.5  32.5  13.00  21.5  1800 1833 +0.45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18.   12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Амиртай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Альмаруа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4.0  44.0  17.00  23.0  1800 1757 -0.50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Уалихан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Камила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4.0  42.5  15.00  23.0  1800 1801 +0.04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Танатова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Диана              4.0  41.0  13.50  22.0  1900 1768 -1.58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27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Тынысбай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Асемай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4.0  40.5  14.00  23.0  1800 1779 -0.23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Сексенбаева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4.0  39.5  14.00  21.0  1700 1768 +0.85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20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Капанова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Адия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   4.0  38.5  12.50  20.0  1800 1790 -0.05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24.   17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Жиеналина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Айдана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3.0  40.0  10.75  14.5  1800 1708 -1.05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19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Исмаилова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Амина             3.0  38.5   9.50  12.0  1800 1697 -1.23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31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Кажгалиева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Анель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3.0  37.0  10.50  17.0  1700 1697 +0.03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23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Коппель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Алина               3.0  36.0   9.25  16.5  1800 1697 -1.23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Досходжаева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3.0  35.0   9.25  15.0  1900 1607 -3.12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Балгазиева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Дильназ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3.0  34.0  10.50  13.0  1800 1675 -1.50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18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Жоламанова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Адема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3.0  34.0   8.00  12.5  1800 1686 -1.32</w:t>
      </w:r>
    </w:p>
    <w:p w:rsidR="00CC5CB2" w:rsidRPr="00A11B16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31.   16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Жаксыбек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Акжунис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1.0  30.0   2.25   2.0  1800 1048 -3.12</w:t>
      </w:r>
    </w:p>
    <w:p w:rsidR="00CC5CB2" w:rsidRDefault="00CC5CB2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A11B16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Кожабаева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A11B16">
        <w:rPr>
          <w:rFonts w:ascii="Courier New" w:hAnsi="Courier New" w:cs="Courier New"/>
          <w:b/>
          <w:sz w:val="22"/>
          <w:szCs w:val="22"/>
        </w:rPr>
        <w:t>Фариза</w:t>
      </w:r>
      <w:proofErr w:type="spellEnd"/>
      <w:r w:rsidRPr="00A11B16">
        <w:rPr>
          <w:rFonts w:ascii="Courier New" w:hAnsi="Courier New" w:cs="Courier New"/>
          <w:b/>
          <w:sz w:val="22"/>
          <w:szCs w:val="22"/>
        </w:rPr>
        <w:t xml:space="preserve">            1.0  28.0   4.00   5.0  1800 1105 -2.20</w:t>
      </w:r>
    </w:p>
    <w:p w:rsid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A11B16" w:rsidRPr="00BD7951" w:rsidRDefault="00A11B16" w:rsidP="00A11B16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p w:rsidR="00A11B16" w:rsidRPr="00A11B16" w:rsidRDefault="00A11B16" w:rsidP="00A11B16">
      <w:pPr>
        <w:pStyle w:val="a3"/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sectPr w:rsidR="00A11B16" w:rsidRPr="00A11B16" w:rsidSect="00A1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A11B16"/>
    <w:rsid w:val="00BC6FA3"/>
    <w:rsid w:val="00C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2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21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2012-03-29T08:06:00Z</cp:lastPrinted>
  <dcterms:created xsi:type="dcterms:W3CDTF">2012-03-29T08:06:00Z</dcterms:created>
  <dcterms:modified xsi:type="dcterms:W3CDTF">2012-03-29T08:06:00Z</dcterms:modified>
</cp:coreProperties>
</file>